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09D370C" w14:textId="19F07397" w:rsidR="00EC4EF2" w:rsidRDefault="002B3AB1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B3A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surrealista</w:t>
            </w:r>
          </w:p>
          <w:p w14:paraId="61BB3421" w14:textId="1BDA4A37" w:rsidR="00E532DD" w:rsidRDefault="002B3AB1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224B443" w14:textId="77777777" w:rsidR="002B3AB1" w:rsidRDefault="002B3AB1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3A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de pinturas surrealistas de Magritte, comentan sus características visuales como colores, formas, líneas y texturas, y los temas tratados por el autor. El profesor los orienta con comentarios y preguntas como: </w:t>
            </w:r>
          </w:p>
          <w:p w14:paraId="787F6615" w14:textId="77777777" w:rsidR="002B3AB1" w:rsidRDefault="002B3AB1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3A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B3A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observen las imágenes que hay en estas pinturas; ¿qué creen que quiso transmitir el autor? </w:t>
            </w:r>
          </w:p>
          <w:p w14:paraId="19AC6667" w14:textId="77777777" w:rsidR="002B3AB1" w:rsidRDefault="002B3AB1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3A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B3A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observen los objetos y personajes que aparecen en las pinturas; ¿qué formas, colores y líneas utiliza el autor? </w:t>
            </w:r>
          </w:p>
          <w:p w14:paraId="5A5B6134" w14:textId="77777777" w:rsidR="00E532DD" w:rsidRDefault="002B3AB1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3A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B3A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¿alguna vez han dibujado o pintado un sueño? Los estudiantes comentan sus impresiones sobre lo observado y comparten sus experiencias personales sobre recordar los sueños.</w:t>
            </w:r>
          </w:p>
          <w:p w14:paraId="328ED64C" w14:textId="42D401F1" w:rsidR="002921F1" w:rsidRPr="00E532DD" w:rsidRDefault="002921F1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F9343" w14:textId="77777777" w:rsidR="0028721E" w:rsidRDefault="0028721E" w:rsidP="00B9327C">
      <w:pPr>
        <w:spacing w:after="0" w:line="240" w:lineRule="auto"/>
      </w:pPr>
      <w:r>
        <w:separator/>
      </w:r>
    </w:p>
  </w:endnote>
  <w:endnote w:type="continuationSeparator" w:id="0">
    <w:p w14:paraId="0E9B1BAB" w14:textId="77777777" w:rsidR="0028721E" w:rsidRDefault="0028721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17776" w14:textId="77777777" w:rsidR="0028721E" w:rsidRDefault="0028721E" w:rsidP="00B9327C">
      <w:pPr>
        <w:spacing w:after="0" w:line="240" w:lineRule="auto"/>
      </w:pPr>
      <w:r>
        <w:separator/>
      </w:r>
    </w:p>
  </w:footnote>
  <w:footnote w:type="continuationSeparator" w:id="0">
    <w:p w14:paraId="29F25EAC" w14:textId="77777777" w:rsidR="0028721E" w:rsidRDefault="0028721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05808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1F0610"/>
    <w:rsid w:val="00211738"/>
    <w:rsid w:val="00237A76"/>
    <w:rsid w:val="00250813"/>
    <w:rsid w:val="00254081"/>
    <w:rsid w:val="00277459"/>
    <w:rsid w:val="00286FEE"/>
    <w:rsid w:val="0028721E"/>
    <w:rsid w:val="002921F1"/>
    <w:rsid w:val="002A0351"/>
    <w:rsid w:val="002A2FB0"/>
    <w:rsid w:val="002B3AB1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1280"/>
    <w:rsid w:val="0041242E"/>
    <w:rsid w:val="00432FDB"/>
    <w:rsid w:val="00443180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B54"/>
    <w:rsid w:val="008E6C8A"/>
    <w:rsid w:val="008F0B6E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B35CC"/>
    <w:rsid w:val="00AB3E7E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0D4D"/>
    <w:rsid w:val="00C53BBA"/>
    <w:rsid w:val="00C66A14"/>
    <w:rsid w:val="00C70623"/>
    <w:rsid w:val="00CC7CFF"/>
    <w:rsid w:val="00CD77DA"/>
    <w:rsid w:val="00CE0E24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32DD"/>
    <w:rsid w:val="00E62C96"/>
    <w:rsid w:val="00E64692"/>
    <w:rsid w:val="00E76CCE"/>
    <w:rsid w:val="00E801D4"/>
    <w:rsid w:val="00EB21E0"/>
    <w:rsid w:val="00EC0FA1"/>
    <w:rsid w:val="00EC4EF2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40BB2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2020-06-22T21:22:00Z</dcterms:modified>
</cp:coreProperties>
</file>